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698" w14:textId="64E0233C" w:rsidR="004E6812" w:rsidRDefault="005E75F3">
      <w:r>
        <w:t>Verslag uit het bestuur overleg</w:t>
      </w:r>
    </w:p>
    <w:p w14:paraId="55A84FCE" w14:textId="74FB9DE6" w:rsidR="005E75F3" w:rsidRDefault="006B3510">
      <w:r>
        <w:t>Ben Jacobs en Anja Velderman zijn vanwege m</w:t>
      </w:r>
      <w:r w:rsidR="004F5050">
        <w:t>ed</w:t>
      </w:r>
      <w:r>
        <w:t>ische redenen uitgevallen. We hopen hen in januari weer te mogen begroeten.</w:t>
      </w:r>
    </w:p>
    <w:p w14:paraId="45738F93" w14:textId="448C9B30" w:rsidR="006B3510" w:rsidRDefault="00393C66">
      <w:r>
        <w:t xml:space="preserve">Ali </w:t>
      </w:r>
      <w:proofErr w:type="spellStart"/>
      <w:r>
        <w:t>Furtjes</w:t>
      </w:r>
      <w:proofErr w:type="spellEnd"/>
      <w:r>
        <w:t xml:space="preserve"> </w:t>
      </w:r>
      <w:r w:rsidR="00151D8D">
        <w:t xml:space="preserve">heeft de speld van verdienste gekregen vanwege haar </w:t>
      </w:r>
      <w:r w:rsidR="004F5050">
        <w:t>50-jarig</w:t>
      </w:r>
      <w:r w:rsidR="00151D8D">
        <w:t xml:space="preserve"> lidmaatschap van de ISVA. Helaas kunnen we die nog niet uitreike</w:t>
      </w:r>
      <w:r w:rsidR="000B3C5D">
        <w:t>n.</w:t>
      </w:r>
    </w:p>
    <w:p w14:paraId="613ED375" w14:textId="465D0794" w:rsidR="000B3C5D" w:rsidRDefault="000B3C5D">
      <w:r>
        <w:t>Schuiftafeltennis wordt mogelijk gemaakt binnen de ISVA. Het wachten is op sporters.</w:t>
      </w:r>
    </w:p>
    <w:p w14:paraId="79F8A3FC" w14:textId="762DCFAF" w:rsidR="000B3C5D" w:rsidRDefault="00803E6F">
      <w:r>
        <w:t>Er zijn nieuwe bijgewerkte folders gedrukt. Wie een goede plaats weet voor een aantal exemplaren kan zich melden bij Ed.</w:t>
      </w:r>
    </w:p>
    <w:p w14:paraId="56856AC1" w14:textId="015B110E" w:rsidR="00803E6F" w:rsidRDefault="00BB636E">
      <w:r>
        <w:t>Er komt een nieuwe aspirant vrijwilliger voor recreatiesport.</w:t>
      </w:r>
    </w:p>
    <w:p w14:paraId="1DAA069A" w14:textId="7A38CF38" w:rsidR="00BB636E" w:rsidRDefault="00BE560C">
      <w:r>
        <w:t xml:space="preserve">De controles van </w:t>
      </w:r>
      <w:r w:rsidR="006A7B17">
        <w:t>QR-code</w:t>
      </w:r>
      <w:r>
        <w:t xml:space="preserve"> verloopt naar wens.</w:t>
      </w:r>
    </w:p>
    <w:p w14:paraId="5B7F78B5" w14:textId="77777777" w:rsidR="008D10CA" w:rsidRPr="007B1C85" w:rsidRDefault="008D10CA" w:rsidP="008D10CA">
      <w:pPr>
        <w:rPr>
          <w:b/>
          <w:bCs/>
        </w:rPr>
      </w:pPr>
      <w:r w:rsidRPr="007B1C85">
        <w:rPr>
          <w:b/>
          <w:bCs/>
        </w:rPr>
        <w:t xml:space="preserve">Eerstvolgende overleg bestuur: </w:t>
      </w:r>
      <w:r>
        <w:rPr>
          <w:b/>
          <w:bCs/>
        </w:rPr>
        <w:t>4 januari 2022 20.00 uur</w:t>
      </w:r>
    </w:p>
    <w:p w14:paraId="4446AC7E" w14:textId="77777777" w:rsidR="008D10CA" w:rsidRDefault="008D10CA" w:rsidP="008D10CA">
      <w:pPr>
        <w:rPr>
          <w:b/>
          <w:bCs/>
        </w:rPr>
      </w:pPr>
      <w:r w:rsidRPr="007B1C85">
        <w:rPr>
          <w:b/>
          <w:bCs/>
        </w:rPr>
        <w:t>Overleg met sport coördinatoren en</w:t>
      </w:r>
      <w:r>
        <w:rPr>
          <w:b/>
          <w:bCs/>
        </w:rPr>
        <w:t xml:space="preserve"> redactie: 8 maart 2022, 20.00 uur </w:t>
      </w:r>
    </w:p>
    <w:p w14:paraId="66543776" w14:textId="77777777" w:rsidR="008D10CA" w:rsidRDefault="008D10CA" w:rsidP="008D10CA">
      <w:pPr>
        <w:rPr>
          <w:b/>
          <w:bCs/>
        </w:rPr>
      </w:pPr>
      <w:r>
        <w:rPr>
          <w:b/>
          <w:bCs/>
        </w:rPr>
        <w:t xml:space="preserve">Planning ALV: dinsdag 10 mei 2022. </w:t>
      </w:r>
    </w:p>
    <w:p w14:paraId="280BD439" w14:textId="47E093F7" w:rsidR="00BE560C" w:rsidRDefault="00BE560C"/>
    <w:p w14:paraId="6D0A1B62" w14:textId="5254930D" w:rsidR="008D10CA" w:rsidRDefault="008D10CA">
      <w:r>
        <w:t>Groet</w:t>
      </w:r>
    </w:p>
    <w:p w14:paraId="406183A5" w14:textId="0CCC54B4" w:rsidR="008D10CA" w:rsidRDefault="008D10CA">
      <w:r>
        <w:t>Ed van den Engel</w:t>
      </w:r>
    </w:p>
    <w:p w14:paraId="15DA3D4F" w14:textId="706EB0D9" w:rsidR="008D10CA" w:rsidRPr="008D10CA" w:rsidRDefault="008D10CA">
      <w:r>
        <w:t>27-11-2021</w:t>
      </w:r>
    </w:p>
    <w:sectPr w:rsidR="008D10CA" w:rsidRPr="008D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F3"/>
    <w:rsid w:val="000B3C5D"/>
    <w:rsid w:val="00151D8D"/>
    <w:rsid w:val="00185E26"/>
    <w:rsid w:val="002D49B7"/>
    <w:rsid w:val="00393C66"/>
    <w:rsid w:val="004E6812"/>
    <w:rsid w:val="004F5050"/>
    <w:rsid w:val="005374B4"/>
    <w:rsid w:val="005E75F3"/>
    <w:rsid w:val="006A7B17"/>
    <w:rsid w:val="006B3510"/>
    <w:rsid w:val="00803E6F"/>
    <w:rsid w:val="008941D3"/>
    <w:rsid w:val="008D10CA"/>
    <w:rsid w:val="00B32D63"/>
    <w:rsid w:val="00BB636E"/>
    <w:rsid w:val="00B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95DB"/>
  <w15:chartTrackingRefBased/>
  <w15:docId w15:val="{8B32FF5E-2752-4067-B71C-C32CC269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B4"/>
    <w:pPr>
      <w:spacing w:before="0" w:line="276" w:lineRule="auto"/>
      <w:contextualSpacing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den Engel</dc:creator>
  <cp:keywords/>
  <dc:description/>
  <cp:lastModifiedBy>Ed van den Engel</cp:lastModifiedBy>
  <cp:revision>2</cp:revision>
  <dcterms:created xsi:type="dcterms:W3CDTF">2021-11-27T10:27:00Z</dcterms:created>
  <dcterms:modified xsi:type="dcterms:W3CDTF">2021-11-27T10:38:00Z</dcterms:modified>
</cp:coreProperties>
</file>